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494A863B" w14:textId="77777777" w:rsidR="00F842DB" w:rsidRPr="007E41B0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к распоряжению </w:t>
      </w:r>
      <w:proofErr w:type="spellStart"/>
      <w:r w:rsidRPr="007E41B0">
        <w:rPr>
          <w:rFonts w:ascii="Times New Roman" w:eastAsia="Calibri" w:hAnsi="Times New Roman" w:cs="Times New Roman"/>
        </w:rPr>
        <w:t>Леноблкомимущества</w:t>
      </w:r>
      <w:proofErr w:type="spellEnd"/>
    </w:p>
    <w:p w14:paraId="740AC232" w14:textId="3AD9FD3C" w:rsidR="00286296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 xml:space="preserve">                                  от __________________</w:t>
      </w:r>
      <w:proofErr w:type="gramStart"/>
      <w:r w:rsidRPr="007E41B0">
        <w:rPr>
          <w:rFonts w:ascii="Times New Roman" w:eastAsia="Calibri" w:hAnsi="Times New Roman" w:cs="Times New Roman"/>
        </w:rPr>
        <w:t>_  №</w:t>
      </w:r>
      <w:proofErr w:type="gramEnd"/>
      <w:r w:rsidRPr="007E41B0">
        <w:rPr>
          <w:rFonts w:ascii="Times New Roman" w:eastAsia="Calibri" w:hAnsi="Times New Roman" w:cs="Times New Roman"/>
        </w:rPr>
        <w:t xml:space="preserve"> _________</w:t>
      </w:r>
    </w:p>
    <w:p w14:paraId="613AF395" w14:textId="77777777" w:rsidR="004A1AB9" w:rsidRDefault="004A1AB9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8F4C5" w14:textId="0F7BC4A8" w:rsid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1A3427EB" w14:textId="77777777" w:rsidR="00A067CB" w:rsidRDefault="00A067CB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2240"/>
        <w:gridCol w:w="8200"/>
      </w:tblGrid>
      <w:tr w:rsidR="00A067CB" w:rsidRPr="00A067CB" w14:paraId="5D0C1337" w14:textId="77777777" w:rsidTr="00A067CB">
        <w:trPr>
          <w:trHeight w:val="61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637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Кадастровые номера земельных участков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C539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</w:tr>
      <w:tr w:rsidR="00A067CB" w:rsidRPr="00A067CB" w14:paraId="79F4E184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1A65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47:01:0920001:1502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605F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Северо-Западное лесничество, Комсомольское участковое лесничество, квартал № 83, части выделов 21, 22, 24, 26, 28, квартал № 84, части выделов 19, 22, 23, 25, 27</w:t>
            </w:r>
          </w:p>
        </w:tc>
      </w:tr>
      <w:tr w:rsidR="00A067CB" w:rsidRPr="00A067CB" w14:paraId="47BB42FD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9052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47:01:0920001:1564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6DEF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Северо-Западное лесничество, Комсомольское участковое лесничество, квартал № 83, части выделов 21, 22, 24, 26, 28, квартал № 84, части выделов 19, 22, 23, 25, 27</w:t>
            </w:r>
          </w:p>
        </w:tc>
      </w:tr>
      <w:tr w:rsidR="00A067CB" w:rsidRPr="00A067CB" w14:paraId="29218C19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C397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47:01:0920001:1565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655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Северо-Западное лесничество, Комсомольское участковое лесничество, квартал № 83, части выделов 21, 22, квартал № 84, части выделов 19, 22, 23, 25, 27</w:t>
            </w:r>
          </w:p>
        </w:tc>
      </w:tr>
      <w:tr w:rsidR="00A067CB" w:rsidRPr="00A067CB" w14:paraId="1FAE0276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602B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47:01:0920001:1573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173A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Северо-Западное лесничество, Комсомольское участковое лесничество, квартал № 94, части выделов 1, 3, 4, 26, 42, квартал № 95, части выделов 1, 2, 3, 4</w:t>
            </w:r>
          </w:p>
        </w:tc>
      </w:tr>
      <w:tr w:rsidR="00A067CB" w:rsidRPr="00A067CB" w14:paraId="23CF1E8F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1C0A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47:01:0920001:1574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E28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Северо-Западное лесничество, Комсомольское участковое лесничество, квартал № 94, части выделов 1, 3, 4, 26, 42, квартал № 95, части выделов 1, 2, 3, 4</w:t>
            </w:r>
          </w:p>
        </w:tc>
      </w:tr>
      <w:tr w:rsidR="00A067CB" w:rsidRPr="00A067CB" w14:paraId="61236740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083F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47:01:0920001:549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50D8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</w:tr>
      <w:tr w:rsidR="00A067CB" w:rsidRPr="00A067CB" w14:paraId="6B95C0E2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AF6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47:02:0101006:15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AC0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Светогорск, ул. Заводская, д.17</w:t>
            </w:r>
          </w:p>
        </w:tc>
      </w:tr>
      <w:tr w:rsidR="00A067CB" w:rsidRPr="00A067CB" w14:paraId="688A47D3" w14:textId="77777777" w:rsidTr="00A067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396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47:02:0101006:170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DA81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р-н. Выборгский</w:t>
            </w:r>
          </w:p>
        </w:tc>
      </w:tr>
      <w:tr w:rsidR="00A067CB" w:rsidRPr="00A067CB" w14:paraId="59D1BBCC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5600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0A81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участок № 49 Петровка</w:t>
            </w:r>
          </w:p>
        </w:tc>
      </w:tr>
      <w:tr w:rsidR="00A067CB" w:rsidRPr="00A067CB" w14:paraId="5E83868B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5F25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47:01:1109001:1018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6B5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участок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Улыбино</w:t>
            </w:r>
            <w:proofErr w:type="spellEnd"/>
          </w:p>
        </w:tc>
      </w:tr>
      <w:tr w:rsidR="00A067CB" w:rsidRPr="00A067CB" w14:paraId="24C93ECF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5B3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47:01:1109001:637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70C0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уч.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</w:p>
        </w:tc>
      </w:tr>
      <w:tr w:rsidR="00A067CB" w:rsidRPr="00A067CB" w14:paraId="1EF89422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27F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47:01:1109001:735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DDED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СПК Кировский транспортник, уч.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Улыбино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СНК Кировский транспортник, уч.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Улыбино</w:t>
            </w:r>
            <w:proofErr w:type="spellEnd"/>
          </w:p>
        </w:tc>
      </w:tr>
      <w:tr w:rsidR="00A067CB" w:rsidRPr="00A067CB" w14:paraId="4F715B65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9752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47:01:1162001:13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CC1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пос.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Полёт, уч.14</w:t>
            </w:r>
          </w:p>
        </w:tc>
      </w:tr>
      <w:tr w:rsidR="00A067CB" w:rsidRPr="00A067CB" w14:paraId="0715EEEB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FF04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47:01:1162001:16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7AE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территория, ул. Озёрная, уч. 30</w:t>
            </w:r>
          </w:p>
        </w:tc>
      </w:tr>
      <w:tr w:rsidR="00A067CB" w:rsidRPr="00A067CB" w14:paraId="1874DC8A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364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47:01:1162001:28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21B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п.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Полёт, уч. 54</w:t>
            </w:r>
          </w:p>
        </w:tc>
      </w:tr>
      <w:tr w:rsidR="00A067CB" w:rsidRPr="00A067CB" w14:paraId="260D469C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ECE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47:01:1162001:296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947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п.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Полёт, уч.15</w:t>
            </w:r>
          </w:p>
        </w:tc>
      </w:tr>
      <w:tr w:rsidR="00A067CB" w:rsidRPr="00A067CB" w14:paraId="1B878CEF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A2E4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47:01:1162001:63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4F6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муниципальный район,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массив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СНТ Полет, ул. Озерная, уч. № 13</w:t>
            </w:r>
          </w:p>
        </w:tc>
      </w:tr>
      <w:tr w:rsidR="00A067CB" w:rsidRPr="00A067CB" w14:paraId="491E904C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5EF4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47:01:1162001:7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7DF9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п. </w:t>
            </w:r>
            <w:proofErr w:type="spellStart"/>
            <w:proofErr w:type="gram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Пальцево,СНТ</w:t>
            </w:r>
            <w:proofErr w:type="spellEnd"/>
            <w:proofErr w:type="gram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Полет</w:t>
            </w:r>
          </w:p>
        </w:tc>
      </w:tr>
      <w:tr w:rsidR="00A067CB" w:rsidRPr="00A067CB" w14:paraId="1A90F3FA" w14:textId="77777777" w:rsidTr="00A067CB">
        <w:trPr>
          <w:trHeight w:val="6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A175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47:01:0000000:326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C3EB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автомобильная дорога общего пользования Выборг-Смирново</w:t>
            </w:r>
          </w:p>
        </w:tc>
      </w:tr>
      <w:tr w:rsidR="00A067CB" w:rsidRPr="00A067CB" w14:paraId="02BB247E" w14:textId="77777777" w:rsidTr="00A067CB">
        <w:trPr>
          <w:trHeight w:val="6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7CFC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47:01:0000000:336</w:t>
            </w:r>
          </w:p>
        </w:tc>
        <w:tc>
          <w:tcPr>
            <w:tcW w:w="8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AE1C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автомобильная дорога общего пользования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Дружноселье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-Перевозное</w:t>
            </w:r>
          </w:p>
        </w:tc>
      </w:tr>
      <w:tr w:rsidR="00A067CB" w:rsidRPr="00A067CB" w14:paraId="286D84C6" w14:textId="77777777" w:rsidTr="00A067CB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B1B7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47:01:0000000:49175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F4F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земли АОЗТ Возрождение</w:t>
            </w:r>
          </w:p>
        </w:tc>
      </w:tr>
      <w:tr w:rsidR="00A067CB" w:rsidRPr="00A067CB" w14:paraId="4BE25BEE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6910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47:01:0000000:50775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914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автомобильная дорога общего пользования Комсомольское-Приозерск</w:t>
            </w:r>
          </w:p>
        </w:tc>
      </w:tr>
      <w:tr w:rsidR="00A067CB" w:rsidRPr="00A067CB" w14:paraId="1FBA1440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73B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47:01:0920001:1781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603E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Каменногорское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район пос. Возрождение</w:t>
            </w:r>
          </w:p>
        </w:tc>
      </w:tr>
      <w:tr w:rsidR="00A067CB" w:rsidRPr="00A067CB" w14:paraId="78116466" w14:textId="77777777" w:rsidTr="00A067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A0A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47:01:1109001:404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53B6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Гончаровская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волость, уч.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</w:p>
        </w:tc>
      </w:tr>
      <w:tr w:rsidR="00A067CB" w:rsidRPr="00A067CB" w14:paraId="360C05F2" w14:textId="77777777" w:rsidTr="00A067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A3DA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47:02:0000000:5250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B357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г. Светогорск, ул. Заводская, д.17</w:t>
            </w:r>
          </w:p>
        </w:tc>
      </w:tr>
      <w:tr w:rsidR="00A067CB" w:rsidRPr="00A067CB" w14:paraId="01EEDA3F" w14:textId="77777777" w:rsidTr="00A067CB">
        <w:trPr>
          <w:trHeight w:val="4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D9A1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47:02:0000000:5218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9841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МО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</w:t>
            </w:r>
          </w:p>
        </w:tc>
      </w:tr>
      <w:tr w:rsidR="00A067CB" w:rsidRPr="00A067CB" w14:paraId="39731D11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5431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47:01:0000000:50780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A336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Ленинградская область, Выборгский муниципальный район, автомобильная дорога общего пользования Лесогорский-Светогорск</w:t>
            </w:r>
          </w:p>
        </w:tc>
      </w:tr>
      <w:tr w:rsidR="00A067CB" w:rsidRPr="00A067CB" w14:paraId="4C27CF10" w14:textId="77777777" w:rsidTr="00A067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5D6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47:01:0000000:85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D25A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Ленинградская область, Выборгский район,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СПККировский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Транспортник</w:t>
            </w:r>
          </w:p>
        </w:tc>
      </w:tr>
      <w:tr w:rsidR="00A067CB" w:rsidRPr="00A067CB" w14:paraId="0567F433" w14:textId="77777777" w:rsidTr="00A067CB">
        <w:trPr>
          <w:trHeight w:val="4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8922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47:01:0815001:774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9B8A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район, МО Лесогорское городское поселение</w:t>
            </w:r>
          </w:p>
        </w:tc>
      </w:tr>
      <w:tr w:rsidR="00A067CB" w:rsidRPr="00A067CB" w14:paraId="72A4258A" w14:textId="77777777" w:rsidTr="00A067CB">
        <w:trPr>
          <w:trHeight w:val="6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EDB2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47:01:1162001:58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7CBC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Пальцево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территория, ул. Центральная, уч.5</w:t>
            </w:r>
          </w:p>
        </w:tc>
      </w:tr>
      <w:tr w:rsidR="00A067CB" w:rsidRPr="00A067CB" w14:paraId="713A0E8D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26AE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47:01:1109001:32 (входит в состав ЕЗП 47:01:0000000:4)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B51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Ленинградская область, Выборгский муниципальный район</w:t>
            </w:r>
          </w:p>
        </w:tc>
      </w:tr>
      <w:tr w:rsidR="00A067CB" w:rsidRPr="00A067CB" w14:paraId="12E673B2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260A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47:01:1109001:34 (входит в состав ЕЗП 47:01:0000000:4)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4059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Ленинградская область, Выборгский муниципальный район</w:t>
            </w:r>
          </w:p>
        </w:tc>
      </w:tr>
      <w:tr w:rsidR="00A067CB" w:rsidRPr="00A067CB" w14:paraId="5B9685FD" w14:textId="77777777" w:rsidTr="00A067CB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3394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47:02:0102003:2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8C49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Ленинградская область, Выборгский муниципальный район, </w:t>
            </w:r>
            <w:proofErr w:type="spellStart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Светогорское</w:t>
            </w:r>
            <w:proofErr w:type="spellEnd"/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городское поселение, ЗАО "Сосновая горка"</w:t>
            </w:r>
          </w:p>
        </w:tc>
      </w:tr>
      <w:tr w:rsidR="00A067CB" w:rsidRPr="00A067CB" w14:paraId="2F2303CE" w14:textId="77777777" w:rsidTr="00A067CB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20F7" w14:textId="77777777" w:rsidR="00A067CB" w:rsidRPr="00A067CB" w:rsidRDefault="00A067CB" w:rsidP="00A0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47:01:0815001:294 (входит в состав ЕЗП 47:01:0000000:388)</w:t>
            </w:r>
          </w:p>
        </w:tc>
        <w:tc>
          <w:tcPr>
            <w:tcW w:w="8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657" w14:textId="77777777" w:rsidR="00A067CB" w:rsidRPr="00A067CB" w:rsidRDefault="00A067CB" w:rsidP="00A0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7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 область, Выборгский район</w:t>
            </w:r>
          </w:p>
        </w:tc>
      </w:tr>
    </w:tbl>
    <w:p w14:paraId="6A4A226A" w14:textId="77777777" w:rsidR="00C4726B" w:rsidRDefault="00C4726B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4726B" w:rsidSect="004B5773">
      <w:pgSz w:w="11906" w:h="16838"/>
      <w:pgMar w:top="851" w:right="70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554F" w14:textId="77777777" w:rsidR="0073511A" w:rsidRDefault="0073511A" w:rsidP="00E90AA5">
      <w:pPr>
        <w:spacing w:after="0" w:line="240" w:lineRule="auto"/>
      </w:pPr>
      <w:r>
        <w:separator/>
      </w:r>
    </w:p>
  </w:endnote>
  <w:endnote w:type="continuationSeparator" w:id="0">
    <w:p w14:paraId="25930EDC" w14:textId="77777777" w:rsidR="0073511A" w:rsidRDefault="0073511A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ED28" w14:textId="77777777" w:rsidR="0073511A" w:rsidRDefault="0073511A" w:rsidP="00E90AA5">
      <w:pPr>
        <w:spacing w:after="0" w:line="240" w:lineRule="auto"/>
      </w:pPr>
      <w:r>
        <w:separator/>
      </w:r>
    </w:p>
  </w:footnote>
  <w:footnote w:type="continuationSeparator" w:id="0">
    <w:p w14:paraId="622F6748" w14:textId="77777777" w:rsidR="0073511A" w:rsidRDefault="0073511A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9"/>
    <w:rsid w:val="0003685A"/>
    <w:rsid w:val="0009451C"/>
    <w:rsid w:val="000E686A"/>
    <w:rsid w:val="00115708"/>
    <w:rsid w:val="00133CFF"/>
    <w:rsid w:val="001565D6"/>
    <w:rsid w:val="00190F86"/>
    <w:rsid w:val="00286296"/>
    <w:rsid w:val="002C7CDA"/>
    <w:rsid w:val="00311214"/>
    <w:rsid w:val="003527E6"/>
    <w:rsid w:val="00383F55"/>
    <w:rsid w:val="003A512B"/>
    <w:rsid w:val="003D0150"/>
    <w:rsid w:val="00432409"/>
    <w:rsid w:val="00433292"/>
    <w:rsid w:val="004662C5"/>
    <w:rsid w:val="004A1AB9"/>
    <w:rsid w:val="004B5773"/>
    <w:rsid w:val="004D2E4F"/>
    <w:rsid w:val="004D79CF"/>
    <w:rsid w:val="004F615D"/>
    <w:rsid w:val="005730C5"/>
    <w:rsid w:val="00610A7B"/>
    <w:rsid w:val="00615A37"/>
    <w:rsid w:val="006234C0"/>
    <w:rsid w:val="00635FF4"/>
    <w:rsid w:val="0066243C"/>
    <w:rsid w:val="00685591"/>
    <w:rsid w:val="006B791D"/>
    <w:rsid w:val="006C08DC"/>
    <w:rsid w:val="006D0F6C"/>
    <w:rsid w:val="006F5A6E"/>
    <w:rsid w:val="0072423F"/>
    <w:rsid w:val="0073511A"/>
    <w:rsid w:val="0075212B"/>
    <w:rsid w:val="00763993"/>
    <w:rsid w:val="0078689C"/>
    <w:rsid w:val="007D5E06"/>
    <w:rsid w:val="00881CBA"/>
    <w:rsid w:val="00894D9A"/>
    <w:rsid w:val="00937DE4"/>
    <w:rsid w:val="0097146E"/>
    <w:rsid w:val="009C5C3A"/>
    <w:rsid w:val="009F0486"/>
    <w:rsid w:val="00A067CB"/>
    <w:rsid w:val="00A4254A"/>
    <w:rsid w:val="00A90D69"/>
    <w:rsid w:val="00AF215D"/>
    <w:rsid w:val="00B13E4C"/>
    <w:rsid w:val="00B23F3E"/>
    <w:rsid w:val="00C44E05"/>
    <w:rsid w:val="00C4726B"/>
    <w:rsid w:val="00D01A6B"/>
    <w:rsid w:val="00D140F7"/>
    <w:rsid w:val="00D41286"/>
    <w:rsid w:val="00D476CA"/>
    <w:rsid w:val="00DF2512"/>
    <w:rsid w:val="00E2478E"/>
    <w:rsid w:val="00E24C39"/>
    <w:rsid w:val="00E73614"/>
    <w:rsid w:val="00E90AA5"/>
    <w:rsid w:val="00EB0028"/>
    <w:rsid w:val="00F2035D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9C39"/>
  <w15:docId w15:val="{42B67703-0D07-4191-AD06-85A7BF52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367B-B871-4CA8-BB2C-133246C9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Марина Аксенова</cp:lastModifiedBy>
  <cp:revision>5</cp:revision>
  <cp:lastPrinted>2026-01-13T12:33:00Z</cp:lastPrinted>
  <dcterms:created xsi:type="dcterms:W3CDTF">2026-01-16T12:09:00Z</dcterms:created>
  <dcterms:modified xsi:type="dcterms:W3CDTF">2026-02-03T08:36:00Z</dcterms:modified>
</cp:coreProperties>
</file>